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66178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66178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E60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E607CA">
              <w:rPr>
                <w:rFonts w:ascii="Times New Roman" w:hAnsi="Times New Roman" w:cs="Times New Roman"/>
              </w:rPr>
              <w:t>Сергейкин</w:t>
            </w:r>
            <w:proofErr w:type="spellEnd"/>
            <w:r w:rsidR="00E607CA">
              <w:rPr>
                <w:rFonts w:ascii="Times New Roman" w:hAnsi="Times New Roman" w:cs="Times New Roman"/>
              </w:rPr>
              <w:t xml:space="preserve"> Алексей Александрович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66178" w:rsidP="0016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961159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82AAB" w:rsidRPr="00886C8D" w:rsidRDefault="00B82AAB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E607CA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846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98460D">
              <w:rPr>
                <w:rFonts w:ascii="Times New Roman" w:hAnsi="Times New Roman" w:cs="Times New Roman"/>
              </w:rPr>
              <w:t>0</w:t>
            </w:r>
          </w:p>
          <w:p w:rsidR="00B82AAB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AAB" w:rsidRPr="00FF457C" w:rsidRDefault="00B82AAB" w:rsidP="00B82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82AAB" w:rsidRPr="00754BA5" w:rsidRDefault="00B82AA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E607CA" w:rsidP="00E6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7CA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B82AAB" w:rsidRDefault="00166178" w:rsidP="00166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535824</w:t>
            </w:r>
            <w:r w:rsidR="00E60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E607CA" w:rsidRPr="00886C8D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96.70</w:t>
            </w:r>
          </w:p>
          <w:p w:rsidR="00E607CA" w:rsidRPr="00FF457C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FF457C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7CA" w:rsidRPr="005E4A59" w:rsidRDefault="00EB6CF8" w:rsidP="00EB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07CA" w:rsidRPr="00754BA5" w:rsidRDefault="00E607CA" w:rsidP="00293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E607CA">
        <w:rPr>
          <w:rFonts w:ascii="Times New Roman" w:hAnsi="Times New Roman" w:cs="Times New Roman"/>
          <w:bCs/>
          <w:sz w:val="24"/>
          <w:szCs w:val="24"/>
        </w:rPr>
        <w:t>Сергейкин</w:t>
      </w:r>
      <w:proofErr w:type="spellEnd"/>
      <w:r w:rsidR="00E607CA">
        <w:rPr>
          <w:rFonts w:ascii="Times New Roman" w:hAnsi="Times New Roman" w:cs="Times New Roman"/>
          <w:bCs/>
          <w:sz w:val="24"/>
          <w:szCs w:val="24"/>
        </w:rPr>
        <w:t xml:space="preserve"> Алексей Александрович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166178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F457C" w:rsidRDefault="00E607CA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166178">
        <w:rPr>
          <w:rFonts w:ascii="Times New Roman" w:hAnsi="Times New Roman" w:cs="Times New Roman"/>
          <w:bCs/>
          <w:sz w:val="24"/>
          <w:szCs w:val="24"/>
        </w:rPr>
        <w:t>3</w:t>
      </w:r>
      <w:r w:rsidR="00FF457C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F457C">
        <w:rPr>
          <w:rFonts w:ascii="Times New Roman" w:hAnsi="Times New Roman" w:cs="Times New Roman"/>
          <w:bCs/>
          <w:sz w:val="24"/>
          <w:szCs w:val="24"/>
        </w:rPr>
        <w:t>.201</w:t>
      </w:r>
      <w:r w:rsidR="00166178">
        <w:rPr>
          <w:rFonts w:ascii="Times New Roman" w:hAnsi="Times New Roman" w:cs="Times New Roman"/>
          <w:bCs/>
          <w:sz w:val="24"/>
          <w:szCs w:val="24"/>
        </w:rPr>
        <w:t>7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E607CA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Сергейкин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178"/>
    <w:rsid w:val="00166B2B"/>
    <w:rsid w:val="002133F1"/>
    <w:rsid w:val="00246069"/>
    <w:rsid w:val="00294EDD"/>
    <w:rsid w:val="002A2CA8"/>
    <w:rsid w:val="003845BE"/>
    <w:rsid w:val="003D461C"/>
    <w:rsid w:val="005C683E"/>
    <w:rsid w:val="005E4A59"/>
    <w:rsid w:val="00770528"/>
    <w:rsid w:val="00956748"/>
    <w:rsid w:val="0098460D"/>
    <w:rsid w:val="009F7720"/>
    <w:rsid w:val="00B41AB4"/>
    <w:rsid w:val="00B42A8E"/>
    <w:rsid w:val="00B82AAB"/>
    <w:rsid w:val="00C13223"/>
    <w:rsid w:val="00C42C8B"/>
    <w:rsid w:val="00CB3714"/>
    <w:rsid w:val="00DB1835"/>
    <w:rsid w:val="00DB7695"/>
    <w:rsid w:val="00E54F7A"/>
    <w:rsid w:val="00E607CA"/>
    <w:rsid w:val="00EB6CF8"/>
    <w:rsid w:val="00F42AD8"/>
    <w:rsid w:val="00FA7940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13</cp:revision>
  <cp:lastPrinted>2017-05-03T02:41:00Z</cp:lastPrinted>
  <dcterms:created xsi:type="dcterms:W3CDTF">2015-04-24T04:05:00Z</dcterms:created>
  <dcterms:modified xsi:type="dcterms:W3CDTF">2017-05-03T03:17:00Z</dcterms:modified>
</cp:coreProperties>
</file>